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FF" w:rsidRDefault="00A526FF" w:rsidP="00A526FF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暂停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终止审查申请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170"/>
        <w:gridCol w:w="2508"/>
        <w:gridCol w:w="2800"/>
      </w:tblGrid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78" w:type="dxa"/>
            <w:gridSpan w:val="3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Pr="000569DA" w:rsidRDefault="00482E69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意见号</w:t>
            </w:r>
          </w:p>
        </w:tc>
        <w:tc>
          <w:tcPr>
            <w:tcW w:w="7478" w:type="dxa"/>
            <w:gridSpan w:val="3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方案版本日期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Pr="000569DA" w:rsidRDefault="00A526FF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</w:t>
            </w:r>
            <w:r>
              <w:rPr>
                <w:rFonts w:hint="eastAsia"/>
                <w:sz w:val="24"/>
                <w:szCs w:val="24"/>
              </w:rPr>
              <w:t>版本日期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本单位研究科室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研究起止期限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FF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受试者例数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7478" w:type="dxa"/>
            <w:gridSpan w:val="3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第三方服务公司</w:t>
            </w:r>
          </w:p>
        </w:tc>
        <w:tc>
          <w:tcPr>
            <w:tcW w:w="7478" w:type="dxa"/>
            <w:gridSpan w:val="3"/>
            <w:vAlign w:val="center"/>
          </w:tcPr>
          <w:p w:rsidR="00A526FF" w:rsidRPr="000569DA" w:rsidRDefault="00A526FF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526FF" w:rsidRPr="00B92F07" w:rsidTr="0056617A">
        <w:trPr>
          <w:jc w:val="center"/>
        </w:trPr>
        <w:tc>
          <w:tcPr>
            <w:tcW w:w="9889" w:type="dxa"/>
            <w:gridSpan w:val="4"/>
            <w:vAlign w:val="center"/>
          </w:tcPr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A677BB">
              <w:rPr>
                <w:rFonts w:ascii="宋体" w:hAnsi="宋体" w:hint="eastAsia"/>
                <w:b/>
                <w:sz w:val="24"/>
                <w:szCs w:val="24"/>
              </w:rPr>
              <w:t>一、一般信息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  <w:u w:val="single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研究开始日期：</w:t>
            </w: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研究暂停/终止日期：</w:t>
            </w: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A677BB">
              <w:rPr>
                <w:rFonts w:ascii="宋体" w:hAnsi="宋体" w:hint="eastAsia"/>
                <w:b/>
                <w:sz w:val="24"/>
                <w:szCs w:val="24"/>
              </w:rPr>
              <w:t>二、受试者信息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合同研究总例数：</w:t>
            </w: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已入组例数：</w:t>
            </w: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完成观察例数：</w:t>
            </w: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提前退出例数：</w:t>
            </w: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严重不良事件例数：</w:t>
            </w: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可疑且非预期严重不良反应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>例数：</w:t>
            </w: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A677BB">
              <w:rPr>
                <w:rFonts w:ascii="宋体" w:hAnsi="宋体" w:hint="eastAsia"/>
                <w:b/>
                <w:sz w:val="24"/>
                <w:szCs w:val="24"/>
              </w:rPr>
              <w:t>三、暂停/终止研究的原因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A677BB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 w:rsidRPr="00A677BB">
              <w:rPr>
                <w:rFonts w:ascii="宋体" w:hAnsi="宋体" w:hint="eastAsia"/>
                <w:b/>
                <w:sz w:val="24"/>
                <w:szCs w:val="24"/>
              </w:rPr>
              <w:t>四、有序终止研究的程序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>是否要求召回已完成研究的受试者进行随访：□是，□否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是否通知在研的受试者，研究已经提前终止：□是，□否→请说明：</w:t>
            </w:r>
          </w:p>
          <w:p w:rsidR="00A526FF" w:rsidRPr="00A677BB" w:rsidRDefault="00A526FF" w:rsidP="0035352B">
            <w:pPr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在研受试者是否提前终止研究：□是，□否→请说明：</w:t>
            </w:r>
          </w:p>
          <w:p w:rsidR="00A526FF" w:rsidRPr="00B53382" w:rsidRDefault="00A526FF" w:rsidP="0035352B">
            <w:pPr>
              <w:snapToGrid w:val="0"/>
              <w:spacing w:line="400" w:lineRule="exact"/>
              <w:ind w:left="225" w:hangingChars="150" w:hanging="225"/>
              <w:rPr>
                <w:rFonts w:ascii="宋体" w:hAnsi="宋体"/>
                <w:sz w:val="24"/>
                <w:szCs w:val="24"/>
              </w:rPr>
            </w:pPr>
            <w:r w:rsidRPr="00451609">
              <w:rPr>
                <w:rFonts w:ascii="宋体" w:hAnsi="宋体" w:hint="eastAsia"/>
                <w:sz w:val="15"/>
                <w:szCs w:val="15"/>
              </w:rPr>
              <w:t>●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 xml:space="preserve"> 提前终止研究受试者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A677BB">
              <w:rPr>
                <w:rFonts w:ascii="宋体" w:hAnsi="宋体" w:hint="eastAsia"/>
                <w:sz w:val="24"/>
                <w:szCs w:val="24"/>
              </w:rPr>
              <w:t>后续医疗与随访安排：□转入常规医疗，□有针对性的安排随访检查与后续治疗→请说明：</w:t>
            </w:r>
          </w:p>
        </w:tc>
      </w:tr>
      <w:tr w:rsidR="00A526FF" w:rsidRPr="00B92F07" w:rsidTr="0056617A">
        <w:trPr>
          <w:jc w:val="center"/>
        </w:trPr>
        <w:tc>
          <w:tcPr>
            <w:tcW w:w="2411" w:type="dxa"/>
            <w:vAlign w:val="center"/>
          </w:tcPr>
          <w:p w:rsidR="00A526FF" w:rsidRDefault="00A526FF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A526FF" w:rsidRPr="00B92F07" w:rsidRDefault="00A526FF" w:rsidP="003535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6FF" w:rsidRDefault="00A526FF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A526FF" w:rsidRPr="00B92F07" w:rsidRDefault="00A526FF" w:rsidP="0035352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160F7" w:rsidRDefault="00F160F7"/>
    <w:sectPr w:rsidR="00F160F7" w:rsidSect="00BF7F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903" w:rsidRDefault="008F4903" w:rsidP="005D7C01">
      <w:r>
        <w:separator/>
      </w:r>
    </w:p>
  </w:endnote>
  <w:endnote w:type="continuationSeparator" w:id="1">
    <w:p w:rsidR="008F4903" w:rsidRDefault="008F4903" w:rsidP="005D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903" w:rsidRDefault="008F4903" w:rsidP="005D7C01">
      <w:r>
        <w:separator/>
      </w:r>
    </w:p>
  </w:footnote>
  <w:footnote w:type="continuationSeparator" w:id="1">
    <w:p w:rsidR="008F4903" w:rsidRDefault="008F4903" w:rsidP="005D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69" w:rsidRPr="00C85369" w:rsidRDefault="00C85369" w:rsidP="00C85369">
    <w:pPr>
      <w:pStyle w:val="a3"/>
      <w:jc w:val="left"/>
    </w:pPr>
    <w:r>
      <w:rPr>
        <w:rFonts w:hint="eastAsia"/>
      </w:rPr>
      <w:t>河北以岭医院伦理委员会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75"/>
    <w:multiLevelType w:val="hybridMultilevel"/>
    <w:tmpl w:val="23969EA6"/>
    <w:lvl w:ilvl="0" w:tplc="B16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D74BD"/>
    <w:multiLevelType w:val="hybridMultilevel"/>
    <w:tmpl w:val="8B802A46"/>
    <w:lvl w:ilvl="0" w:tplc="CC00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9411FB"/>
    <w:multiLevelType w:val="hybridMultilevel"/>
    <w:tmpl w:val="66EA832C"/>
    <w:lvl w:ilvl="0" w:tplc="C6E858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016E02"/>
    <w:multiLevelType w:val="hybridMultilevel"/>
    <w:tmpl w:val="1ED2B3F4"/>
    <w:lvl w:ilvl="0" w:tplc="677EDD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B54049"/>
    <w:multiLevelType w:val="hybridMultilevel"/>
    <w:tmpl w:val="EB78041C"/>
    <w:lvl w:ilvl="0" w:tplc="CE0C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457E01"/>
    <w:multiLevelType w:val="hybridMultilevel"/>
    <w:tmpl w:val="EAD22346"/>
    <w:lvl w:ilvl="0" w:tplc="7834D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01"/>
    <w:rsid w:val="00023C8F"/>
    <w:rsid w:val="001018FF"/>
    <w:rsid w:val="00144C4A"/>
    <w:rsid w:val="001F7CD8"/>
    <w:rsid w:val="002C2316"/>
    <w:rsid w:val="0030048D"/>
    <w:rsid w:val="00301BC0"/>
    <w:rsid w:val="003B102C"/>
    <w:rsid w:val="003E3C5B"/>
    <w:rsid w:val="00412E66"/>
    <w:rsid w:val="00482E69"/>
    <w:rsid w:val="0056617A"/>
    <w:rsid w:val="005D7C01"/>
    <w:rsid w:val="008A541E"/>
    <w:rsid w:val="008F4903"/>
    <w:rsid w:val="008F637B"/>
    <w:rsid w:val="00926E72"/>
    <w:rsid w:val="00961307"/>
    <w:rsid w:val="009A439F"/>
    <w:rsid w:val="00A526FF"/>
    <w:rsid w:val="00A61104"/>
    <w:rsid w:val="00B31075"/>
    <w:rsid w:val="00B53382"/>
    <w:rsid w:val="00BF7F05"/>
    <w:rsid w:val="00C416E3"/>
    <w:rsid w:val="00C85369"/>
    <w:rsid w:val="00E77C5F"/>
    <w:rsid w:val="00E87E05"/>
    <w:rsid w:val="00F1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F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C0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01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01"/>
    <w:rPr>
      <w:sz w:val="18"/>
      <w:szCs w:val="18"/>
    </w:rPr>
  </w:style>
  <w:style w:type="paragraph" w:styleId="a5">
    <w:name w:val="List Paragraph"/>
    <w:basedOn w:val="a"/>
    <w:uiPriority w:val="34"/>
    <w:qFormat/>
    <w:rsid w:val="00926E72"/>
    <w:pPr>
      <w:autoSpaceDE/>
      <w:autoSpaceDN/>
      <w:adjustRightInd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7</cp:revision>
  <dcterms:created xsi:type="dcterms:W3CDTF">2017-11-21T07:52:00Z</dcterms:created>
  <dcterms:modified xsi:type="dcterms:W3CDTF">2020-11-25T06:39:00Z</dcterms:modified>
</cp:coreProperties>
</file>